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FDBA" w14:textId="77777777" w:rsidR="00CA1903" w:rsidRPr="00DC2357" w:rsidRDefault="00CA1903" w:rsidP="00CA1903">
      <w:pPr>
        <w:spacing w:line="30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DC2357">
        <w:rPr>
          <w:rFonts w:ascii="Meiryo UI" w:eastAsia="Meiryo UI" w:hAnsi="Meiryo UI" w:hint="eastAsia"/>
          <w:b/>
          <w:sz w:val="24"/>
          <w:szCs w:val="24"/>
        </w:rPr>
        <w:t>第7回 日本フットケア・足病医学会 関西地方会学術集会　演題登録フォーム</w:t>
      </w:r>
    </w:p>
    <w:p w14:paraId="4A39B691" w14:textId="06004D02" w:rsidR="00CA1903" w:rsidRDefault="00CA1903" w:rsidP="00CA1903">
      <w:pPr>
        <w:spacing w:line="30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DC2357">
        <w:rPr>
          <w:rFonts w:ascii="Meiryo UI" w:eastAsia="Meiryo UI" w:hAnsi="Meiryo UI" w:hint="eastAsia"/>
          <w:b/>
          <w:sz w:val="24"/>
          <w:szCs w:val="24"/>
        </w:rPr>
        <w:t>演題投稿期限：2025年10月</w:t>
      </w:r>
      <w:r w:rsidR="0056503D">
        <w:rPr>
          <w:rFonts w:ascii="Meiryo UI" w:eastAsia="Meiryo UI" w:hAnsi="Meiryo UI" w:hint="eastAsia"/>
          <w:b/>
          <w:sz w:val="24"/>
          <w:szCs w:val="24"/>
        </w:rPr>
        <w:t>31</w:t>
      </w:r>
      <w:r w:rsidRPr="00DC2357">
        <w:rPr>
          <w:rFonts w:ascii="Meiryo UI" w:eastAsia="Meiryo UI" w:hAnsi="Meiryo UI" w:hint="eastAsia"/>
          <w:b/>
          <w:sz w:val="24"/>
          <w:szCs w:val="24"/>
        </w:rPr>
        <w:t>日（金）</w:t>
      </w:r>
    </w:p>
    <w:p w14:paraId="231DA508" w14:textId="77777777" w:rsidR="00CA1903" w:rsidRDefault="00CA1903" w:rsidP="00CA1903">
      <w:pPr>
        <w:spacing w:line="300" w:lineRule="exact"/>
        <w:jc w:val="center"/>
        <w:rPr>
          <w:rFonts w:ascii="Meiryo UI" w:eastAsia="Meiryo UI" w:hAnsi="Meiryo UI"/>
          <w:b/>
          <w:sz w:val="24"/>
          <w:szCs w:val="24"/>
        </w:rPr>
      </w:pPr>
    </w:p>
    <w:p w14:paraId="4350DAE7" w14:textId="73D91C74" w:rsidR="00CA1903" w:rsidRPr="00DC19E3" w:rsidRDefault="00CA1903" w:rsidP="00CA1903">
      <w:pPr>
        <w:spacing w:line="300" w:lineRule="exact"/>
        <w:jc w:val="center"/>
        <w:rPr>
          <w:rFonts w:ascii="Meiryo UI" w:eastAsia="Meiryo UI" w:hAnsi="Meiryo UI"/>
          <w:bCs/>
          <w:sz w:val="24"/>
          <w:szCs w:val="24"/>
        </w:rPr>
      </w:pPr>
      <w:r w:rsidRPr="00DC19E3">
        <w:rPr>
          <w:rFonts w:ascii="Meiryo UI" w:eastAsia="Meiryo UI" w:hAnsi="Meiryo UI" w:hint="eastAsia"/>
          <w:bCs/>
          <w:sz w:val="24"/>
          <w:szCs w:val="24"/>
        </w:rPr>
        <w:t>必要事項をご記入いただき、10月</w:t>
      </w:r>
      <w:r w:rsidR="0056503D">
        <w:rPr>
          <w:rFonts w:ascii="Meiryo UI" w:eastAsia="Meiryo UI" w:hAnsi="Meiryo UI" w:hint="eastAsia"/>
          <w:bCs/>
          <w:sz w:val="24"/>
          <w:szCs w:val="24"/>
        </w:rPr>
        <w:t>31</w:t>
      </w:r>
      <w:r w:rsidRPr="00DC19E3">
        <w:rPr>
          <w:rFonts w:ascii="Meiryo UI" w:eastAsia="Meiryo UI" w:hAnsi="Meiryo UI" w:hint="eastAsia"/>
          <w:bCs/>
          <w:sz w:val="24"/>
          <w:szCs w:val="24"/>
        </w:rPr>
        <w:t>日（金）までに、運営事務局</w:t>
      </w:r>
    </w:p>
    <w:p w14:paraId="0FEAB633" w14:textId="77777777" w:rsidR="00CA1903" w:rsidRPr="00DC19E3" w:rsidRDefault="00CA1903" w:rsidP="00CA1903">
      <w:pPr>
        <w:spacing w:line="300" w:lineRule="exact"/>
        <w:jc w:val="center"/>
        <w:rPr>
          <w:rFonts w:ascii="Meiryo UI" w:eastAsia="Meiryo UI" w:hAnsi="Meiryo UI"/>
          <w:bCs/>
          <w:sz w:val="24"/>
          <w:szCs w:val="24"/>
        </w:rPr>
      </w:pPr>
      <w:hyperlink r:id="rId4" w:history="1">
        <w:r w:rsidRPr="00DC19E3">
          <w:rPr>
            <w:rStyle w:val="aa"/>
            <w:rFonts w:ascii="Meiryo UI" w:eastAsia="Meiryo UI" w:hAnsi="Meiryo UI"/>
            <w:bCs/>
            <w:sz w:val="24"/>
            <w:szCs w:val="24"/>
          </w:rPr>
          <w:t>jfcpm2026@takagee.com</w:t>
        </w:r>
      </w:hyperlink>
    </w:p>
    <w:p w14:paraId="3A5C73AE" w14:textId="77777777" w:rsidR="00CA1903" w:rsidRPr="00DC19E3" w:rsidRDefault="00CA1903" w:rsidP="00CA1903">
      <w:pPr>
        <w:spacing w:line="300" w:lineRule="exact"/>
        <w:jc w:val="center"/>
        <w:rPr>
          <w:rFonts w:ascii="Meiryo UI" w:eastAsia="Meiryo UI" w:hAnsi="Meiryo UI"/>
          <w:bCs/>
          <w:sz w:val="24"/>
          <w:szCs w:val="24"/>
        </w:rPr>
      </w:pPr>
      <w:r w:rsidRPr="00DC19E3">
        <w:rPr>
          <w:rFonts w:ascii="Meiryo UI" w:eastAsia="Meiryo UI" w:hAnsi="Meiryo UI" w:hint="eastAsia"/>
          <w:bCs/>
          <w:sz w:val="24"/>
          <w:szCs w:val="24"/>
        </w:rPr>
        <w:t>へメールでご投稿ください。尚、ファイル名には氏名を記載してください。</w:t>
      </w:r>
    </w:p>
    <w:p w14:paraId="07CEBA0C" w14:textId="77777777" w:rsidR="00CA1903" w:rsidRPr="00DC19E3" w:rsidRDefault="00CA1903" w:rsidP="00CA1903">
      <w:pPr>
        <w:spacing w:line="300" w:lineRule="exact"/>
        <w:jc w:val="center"/>
        <w:rPr>
          <w:rFonts w:ascii="Meiryo UI" w:eastAsia="Meiryo UI" w:hAnsi="Meiryo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7574"/>
      </w:tblGrid>
      <w:tr w:rsidR="00CA1903" w:rsidRPr="00DC2357" w14:paraId="31BD198E" w14:textId="77777777" w:rsidTr="0087306C">
        <w:trPr>
          <w:trHeight w:val="680"/>
        </w:trPr>
        <w:tc>
          <w:tcPr>
            <w:tcW w:w="2088" w:type="dxa"/>
          </w:tcPr>
          <w:p w14:paraId="20C41E0D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演題名</w:t>
            </w:r>
          </w:p>
          <w:p w14:paraId="1EC19B56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C2357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Pr="00DC2357">
              <w:rPr>
                <w:rFonts w:ascii="Meiryo UI" w:eastAsia="Meiryo UI" w:hAnsi="Meiryo UI" w:hint="eastAsia"/>
                <w:sz w:val="20"/>
                <w:szCs w:val="20"/>
              </w:rPr>
              <w:t>全角50文字以内</w:t>
            </w:r>
            <w:r w:rsidRPr="00DC2357">
              <w:rPr>
                <w:rFonts w:ascii="Meiryo UI" w:eastAsia="Meiryo UI" w:hAnsi="Meiryo UI"/>
                <w:sz w:val="20"/>
                <w:szCs w:val="20"/>
              </w:rPr>
              <w:t>)</w:t>
            </w:r>
          </w:p>
        </w:tc>
        <w:tc>
          <w:tcPr>
            <w:tcW w:w="7748" w:type="dxa"/>
            <w:vAlign w:val="center"/>
          </w:tcPr>
          <w:p w14:paraId="0470F814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CE9D5D4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A1903" w:rsidRPr="00DC2357" w14:paraId="640E9C35" w14:textId="77777777" w:rsidTr="0087306C">
        <w:trPr>
          <w:trHeight w:val="413"/>
        </w:trPr>
        <w:tc>
          <w:tcPr>
            <w:tcW w:w="2088" w:type="dxa"/>
          </w:tcPr>
          <w:p w14:paraId="3E8A3A06" w14:textId="77777777" w:rsidR="00CA1903" w:rsidRPr="00DC2357" w:rsidRDefault="00CA1903" w:rsidP="00CA1903">
            <w:pPr>
              <w:jc w:val="center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演題カテゴリー</w:t>
            </w:r>
          </w:p>
        </w:tc>
        <w:tc>
          <w:tcPr>
            <w:tcW w:w="7748" w:type="dxa"/>
            <w:vAlign w:val="center"/>
          </w:tcPr>
          <w:p w14:paraId="57E0BF10" w14:textId="2DC58EDD" w:rsidR="00CA1903" w:rsidRPr="00DC2357" w:rsidRDefault="00000000" w:rsidP="0087306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270051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36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予防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919138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190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検査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687829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190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治療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787998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190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創傷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508020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190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透析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15031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4590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</w:tr>
      <w:tr w:rsidR="00CA1903" w:rsidRPr="00DC2357" w14:paraId="018AEF6E" w14:textId="77777777" w:rsidTr="0087306C">
        <w:trPr>
          <w:trHeight w:val="362"/>
        </w:trPr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14:paraId="1F8B7D77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748" w:type="dxa"/>
            <w:tcBorders>
              <w:bottom w:val="dotted" w:sz="4" w:space="0" w:color="auto"/>
            </w:tcBorders>
            <w:vAlign w:val="center"/>
          </w:tcPr>
          <w:p w14:paraId="4558FA66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A1903" w:rsidRPr="00DC2357" w14:paraId="113318BD" w14:textId="77777777" w:rsidTr="0087306C">
        <w:trPr>
          <w:trHeight w:val="680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14:paraId="4A0FF04E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筆頭著者</w:t>
            </w:r>
            <w:r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氏名</w:t>
            </w:r>
          </w:p>
        </w:tc>
        <w:tc>
          <w:tcPr>
            <w:tcW w:w="7748" w:type="dxa"/>
            <w:tcBorders>
              <w:top w:val="dotted" w:sz="4" w:space="0" w:color="auto"/>
            </w:tcBorders>
            <w:vAlign w:val="center"/>
          </w:tcPr>
          <w:p w14:paraId="6082B3A8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A1903" w:rsidRPr="00DC2357" w14:paraId="50092682" w14:textId="77777777" w:rsidTr="0087306C">
        <w:trPr>
          <w:trHeight w:val="680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14:paraId="7048C2EE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7748" w:type="dxa"/>
            <w:tcBorders>
              <w:top w:val="dotted" w:sz="4" w:space="0" w:color="auto"/>
            </w:tcBorders>
            <w:vAlign w:val="center"/>
          </w:tcPr>
          <w:p w14:paraId="326B0E1C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A1903" w:rsidRPr="00DC2357" w14:paraId="50C8B3AD" w14:textId="77777777" w:rsidTr="0087306C">
        <w:trPr>
          <w:trHeight w:val="680"/>
        </w:trPr>
        <w:tc>
          <w:tcPr>
            <w:tcW w:w="2088" w:type="dxa"/>
            <w:vAlign w:val="center"/>
          </w:tcPr>
          <w:p w14:paraId="0A171701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共著者</w:t>
            </w:r>
            <w:r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氏名</w:t>
            </w:r>
          </w:p>
          <w:p w14:paraId="32DA49AC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1</w:t>
            </w:r>
            <w:r w:rsidRPr="00DC235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0名まで）</w:t>
            </w:r>
          </w:p>
        </w:tc>
        <w:tc>
          <w:tcPr>
            <w:tcW w:w="7748" w:type="dxa"/>
            <w:vAlign w:val="center"/>
          </w:tcPr>
          <w:p w14:paraId="7B4909D2" w14:textId="6CC4E8CD" w:rsidR="00CA1903" w:rsidRPr="00183633" w:rsidRDefault="00183633" w:rsidP="0087306C">
            <w:pPr>
              <w:spacing w:line="300" w:lineRule="exact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83633">
              <w:rPr>
                <w:rFonts w:ascii="Meiryo UI" w:eastAsia="Meiryo UI" w:hAnsi="Meiryo UI" w:hint="eastAsia"/>
                <w:bCs/>
                <w:sz w:val="20"/>
                <w:szCs w:val="20"/>
              </w:rPr>
              <w:t>例）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</w:rPr>
              <w:t>筆頭演者名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  <w:vertAlign w:val="superscript"/>
              </w:rPr>
              <w:t xml:space="preserve">１）　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</w:rPr>
              <w:t>共演者名Ａ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  <w:vertAlign w:val="superscript"/>
              </w:rPr>
              <w:t>２）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</w:rPr>
              <w:t>、共演者名Ｂ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  <w:vertAlign w:val="superscript"/>
              </w:rPr>
              <w:t>１）</w:t>
            </w:r>
          </w:p>
          <w:p w14:paraId="3C0AC24A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03CC543F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CA1903" w:rsidRPr="00DC2357" w14:paraId="45C560A7" w14:textId="77777777" w:rsidTr="0087306C">
        <w:trPr>
          <w:trHeight w:val="680"/>
        </w:trPr>
        <w:tc>
          <w:tcPr>
            <w:tcW w:w="2088" w:type="dxa"/>
            <w:vAlign w:val="center"/>
          </w:tcPr>
          <w:p w14:paraId="3EA1D5EE" w14:textId="77777777" w:rsidR="00CA1903" w:rsidRPr="00DC19E3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0"/>
                <w:sz w:val="20"/>
                <w:szCs w:val="20"/>
              </w:rPr>
            </w:pPr>
            <w:r w:rsidRPr="00DC19E3">
              <w:rPr>
                <w:rFonts w:ascii="Meiryo UI" w:eastAsia="Meiryo UI" w:hAnsi="Meiryo UI" w:hint="eastAsia"/>
                <w:b/>
                <w:bCs/>
                <w:kern w:val="0"/>
                <w:sz w:val="20"/>
                <w:szCs w:val="20"/>
              </w:rPr>
              <w:t>所属機関名</w:t>
            </w:r>
          </w:p>
          <w:p w14:paraId="6198DC62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5</w:t>
            </w:r>
            <w:r w:rsidRPr="00DC2357">
              <w:rPr>
                <w:rFonts w:ascii="Meiryo UI" w:eastAsia="Meiryo UI" w:hAnsi="Meiryo UI" w:hint="eastAsia"/>
                <w:sz w:val="20"/>
                <w:szCs w:val="20"/>
              </w:rPr>
              <w:t>施設まで</w:t>
            </w:r>
            <w:r w:rsidRPr="00DC235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748" w:type="dxa"/>
            <w:vAlign w:val="center"/>
          </w:tcPr>
          <w:p w14:paraId="404B7C09" w14:textId="018A875F" w:rsidR="00CA1903" w:rsidRPr="00DC2357" w:rsidRDefault="0018363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例）</w:t>
            </w:r>
            <w:r w:rsidRPr="00DC2357">
              <w:rPr>
                <w:rFonts w:ascii="Meiryo UI" w:eastAsia="Meiryo UI" w:hAnsi="Meiryo UI" w:hint="eastAsia"/>
                <w:color w:val="000000"/>
                <w:sz w:val="20"/>
                <w:szCs w:val="20"/>
                <w:vertAlign w:val="superscript"/>
              </w:rPr>
              <w:t>１）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所属機関</w:t>
            </w:r>
            <w:r w:rsidRPr="00DC2357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名、</w:t>
            </w:r>
            <w:r w:rsidRPr="00DC2357">
              <w:rPr>
                <w:rFonts w:ascii="Meiryo UI" w:eastAsia="Meiryo UI" w:hAnsi="Meiryo UI" w:hint="eastAsia"/>
                <w:color w:val="000000"/>
                <w:sz w:val="20"/>
                <w:szCs w:val="20"/>
                <w:vertAlign w:val="superscript"/>
              </w:rPr>
              <w:t>２）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所属機関</w:t>
            </w:r>
            <w:r w:rsidRPr="00DC2357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名</w:t>
            </w:r>
          </w:p>
          <w:p w14:paraId="2AE23658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34B95FA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019AF6C" w14:textId="77777777" w:rsidR="00CA1903" w:rsidRPr="00DC2357" w:rsidRDefault="00CA1903" w:rsidP="00CA1903">
      <w:pPr>
        <w:spacing w:line="300" w:lineRule="exact"/>
        <w:ind w:left="200" w:hangingChars="100" w:hanging="200"/>
        <w:rPr>
          <w:rFonts w:ascii="Meiryo UI" w:eastAsia="Meiryo UI" w:hAnsi="Meiryo UI"/>
          <w:color w:val="000000"/>
          <w:sz w:val="20"/>
          <w:szCs w:val="20"/>
        </w:rPr>
      </w:pP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※表記方法は下記の例の通り統一願います。</w:t>
      </w:r>
    </w:p>
    <w:p w14:paraId="346BAA63" w14:textId="77777777" w:rsidR="00CA1903" w:rsidRPr="00DC2357" w:rsidRDefault="00CA1903" w:rsidP="00CA1903">
      <w:pPr>
        <w:spacing w:line="300" w:lineRule="exact"/>
        <w:ind w:left="200" w:hangingChars="100" w:hanging="200"/>
        <w:rPr>
          <w:rFonts w:ascii="Meiryo UI" w:eastAsia="Meiryo UI" w:hAnsi="Meiryo UI"/>
          <w:color w:val="000000"/>
          <w:sz w:val="20"/>
          <w:szCs w:val="20"/>
        </w:rPr>
      </w:pP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○ 筆頭演者名</w:t>
      </w:r>
      <w:r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 xml:space="preserve">１）　</w:t>
      </w: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共演者名Ａ</w:t>
      </w:r>
      <w:r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>２）</w:t>
      </w: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、共演者名Ｂ</w:t>
      </w:r>
      <w:r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>１）</w:t>
      </w:r>
    </w:p>
    <w:p w14:paraId="21745DE0" w14:textId="77777777" w:rsidR="00CA1903" w:rsidRPr="00DC2357" w:rsidRDefault="00CA1903" w:rsidP="00CA1903">
      <w:pPr>
        <w:spacing w:afterLines="50" w:after="161" w:line="300" w:lineRule="exact"/>
        <w:jc w:val="left"/>
        <w:rPr>
          <w:rFonts w:ascii="Meiryo UI" w:eastAsia="Meiryo UI" w:hAnsi="Meiryo UI"/>
          <w:sz w:val="20"/>
          <w:szCs w:val="20"/>
        </w:rPr>
      </w:pP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 xml:space="preserve">○ </w:t>
      </w:r>
      <w:r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>１）</w:t>
      </w:r>
      <w:r>
        <w:rPr>
          <w:rFonts w:ascii="Meiryo UI" w:eastAsia="Meiryo UI" w:hAnsi="Meiryo UI" w:hint="eastAsia"/>
          <w:color w:val="000000"/>
          <w:sz w:val="20"/>
          <w:szCs w:val="20"/>
        </w:rPr>
        <w:t>所属機関</w:t>
      </w: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名、</w:t>
      </w:r>
      <w:r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>２）</w:t>
      </w:r>
      <w:r>
        <w:rPr>
          <w:rFonts w:ascii="Meiryo UI" w:eastAsia="Meiryo UI" w:hAnsi="Meiryo UI" w:hint="eastAsia"/>
          <w:color w:val="000000"/>
          <w:sz w:val="20"/>
          <w:szCs w:val="20"/>
        </w:rPr>
        <w:t>所属機関</w:t>
      </w: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名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4"/>
      </w:tblGrid>
      <w:tr w:rsidR="00CA1903" w:rsidRPr="00DC2357" w14:paraId="6BCEF6B3" w14:textId="77777777" w:rsidTr="0087306C">
        <w:trPr>
          <w:trHeight w:val="338"/>
        </w:trPr>
        <w:tc>
          <w:tcPr>
            <w:tcW w:w="10334" w:type="dxa"/>
          </w:tcPr>
          <w:p w14:paraId="08421FEA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sz w:val="20"/>
                <w:szCs w:val="20"/>
              </w:rPr>
              <w:t>抄録本文</w:t>
            </w:r>
            <w:r w:rsidRPr="00DC2357">
              <w:rPr>
                <w:rFonts w:ascii="Meiryo UI" w:eastAsia="Meiryo UI" w:hAnsi="Meiryo UI"/>
                <w:b/>
                <w:sz w:val="20"/>
                <w:szCs w:val="20"/>
              </w:rPr>
              <w:t>(</w:t>
            </w:r>
            <w:r w:rsidRPr="00DC2357">
              <w:rPr>
                <w:rFonts w:ascii="Meiryo UI" w:eastAsia="Meiryo UI" w:hAnsi="Meiryo UI" w:hint="eastAsia"/>
                <w:b/>
                <w:sz w:val="20"/>
                <w:szCs w:val="20"/>
              </w:rPr>
              <w:t>全角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600</w:t>
            </w:r>
            <w:r w:rsidRPr="00DC2357">
              <w:rPr>
                <w:rFonts w:ascii="Meiryo UI" w:eastAsia="Meiryo UI" w:hAnsi="Meiryo UI" w:hint="eastAsia"/>
                <w:b/>
                <w:sz w:val="20"/>
                <w:szCs w:val="20"/>
              </w:rPr>
              <w:t>文字以内</w:t>
            </w:r>
            <w:r w:rsidRPr="00DC2357">
              <w:rPr>
                <w:rFonts w:ascii="Meiryo UI" w:eastAsia="Meiryo UI" w:hAnsi="Meiryo UI"/>
                <w:b/>
                <w:sz w:val="20"/>
                <w:szCs w:val="20"/>
              </w:rPr>
              <w:t>)</w:t>
            </w:r>
            <w:r w:rsidRPr="00DC2357">
              <w:rPr>
                <w:rFonts w:ascii="Meiryo UI" w:eastAsia="Meiryo UI" w:hAnsi="Meiryo UI" w:hint="eastAsia"/>
                <w:sz w:val="20"/>
                <w:szCs w:val="20"/>
              </w:rPr>
              <w:t xml:space="preserve"> ※空白は文字数に含まれます。</w:t>
            </w:r>
          </w:p>
        </w:tc>
      </w:tr>
      <w:tr w:rsidR="00CA1903" w:rsidRPr="00DC19E3" w14:paraId="4456CFB1" w14:textId="77777777" w:rsidTr="0087306C">
        <w:trPr>
          <w:trHeight w:hRule="exact" w:val="5902"/>
        </w:trPr>
        <w:tc>
          <w:tcPr>
            <w:tcW w:w="10334" w:type="dxa"/>
          </w:tcPr>
          <w:p w14:paraId="7DDB0EAF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7CF51E0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784D36B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DAF8FEE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6331720E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AF15FB2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18F11CFD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4F1C9FB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ADEAB99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B6A11E1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3F3CC3F9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1936FC21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6D733B34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8B32316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0B560419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DE7E55B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16A880D" w14:textId="77777777" w:rsidR="00CA1903" w:rsidRPr="00DC2357" w:rsidRDefault="00CA1903" w:rsidP="00CA1903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sectPr w:rsidR="00CA1903" w:rsidRPr="00DC2357" w:rsidSect="00CA1903">
      <w:pgSz w:w="11906" w:h="16838" w:code="9"/>
      <w:pgMar w:top="1134" w:right="1134" w:bottom="851" w:left="1134" w:header="567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03"/>
    <w:rsid w:val="00060DE2"/>
    <w:rsid w:val="000E63CE"/>
    <w:rsid w:val="00183633"/>
    <w:rsid w:val="00244F46"/>
    <w:rsid w:val="0056503D"/>
    <w:rsid w:val="005E3183"/>
    <w:rsid w:val="00745908"/>
    <w:rsid w:val="007A0EC8"/>
    <w:rsid w:val="007B2CA4"/>
    <w:rsid w:val="00CA1903"/>
    <w:rsid w:val="00DD5AC3"/>
    <w:rsid w:val="00E9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12FBF"/>
  <w15:chartTrackingRefBased/>
  <w15:docId w15:val="{AA852640-9FCB-430E-8E2A-E4FFB5DA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03"/>
    <w:pPr>
      <w:widowControl w:val="0"/>
      <w:jc w:val="both"/>
    </w:pPr>
    <w:rPr>
      <w:rFonts w:ascii="Century" w:eastAsia="ＭＳ 明朝" w:hAnsi="Century" w:cs="Century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19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9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9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9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19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19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19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19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A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9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A1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90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A1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903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A19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A19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A1903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rsid w:val="00CA1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cpm2026@takage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浩之 高部</cp:lastModifiedBy>
  <cp:revision>6</cp:revision>
  <dcterms:created xsi:type="dcterms:W3CDTF">2025-04-13T01:19:00Z</dcterms:created>
  <dcterms:modified xsi:type="dcterms:W3CDTF">2025-07-01T10:06:00Z</dcterms:modified>
</cp:coreProperties>
</file>